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5" w:rsidRDefault="00110435" w:rsidP="00110435">
      <w:pPr>
        <w:spacing w:before="72"/>
        <w:ind w:right="1088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№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приказу</w:t>
      </w:r>
    </w:p>
    <w:p w:rsidR="00110435" w:rsidRDefault="00110435" w:rsidP="00110435">
      <w:pPr>
        <w:ind w:right="1095"/>
        <w:jc w:val="right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93-ОД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02.09.2022</w:t>
      </w:r>
    </w:p>
    <w:p w:rsidR="00110435" w:rsidRDefault="00110435" w:rsidP="00110435">
      <w:pPr>
        <w:jc w:val="center"/>
        <w:rPr>
          <w:sz w:val="28"/>
          <w:szCs w:val="28"/>
        </w:rPr>
      </w:pPr>
    </w:p>
    <w:p w:rsidR="00110435" w:rsidRDefault="00110435" w:rsidP="00110435">
      <w:pPr>
        <w:jc w:val="center"/>
        <w:rPr>
          <w:sz w:val="28"/>
          <w:szCs w:val="28"/>
        </w:rPr>
      </w:pPr>
    </w:p>
    <w:p w:rsidR="00110435" w:rsidRDefault="00110435" w:rsidP="0011043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Ф И К</w:t>
      </w:r>
    </w:p>
    <w:p w:rsidR="00110435" w:rsidRDefault="00110435" w:rsidP="0011043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контрольных мероприятий с участием родителей</w:t>
      </w:r>
    </w:p>
    <w:bookmarkEnd w:id="0"/>
    <w:p w:rsidR="00110435" w:rsidRDefault="00110435" w:rsidP="0011043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8"/>
        <w:gridCol w:w="3402"/>
        <w:gridCol w:w="3340"/>
        <w:gridCol w:w="2311"/>
      </w:tblGrid>
      <w:tr w:rsidR="00110435" w:rsidTr="0011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5" w:rsidRDefault="00110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5" w:rsidRDefault="001104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5" w:rsidRDefault="001104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5" w:rsidRDefault="001104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110435" w:rsidTr="0011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5" w:rsidRDefault="00110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5" w:rsidRPr="00110435" w:rsidRDefault="00110435">
            <w:pPr>
              <w:jc w:val="center"/>
              <w:rPr>
                <w:sz w:val="28"/>
                <w:szCs w:val="28"/>
                <w:lang w:val="ru-RU"/>
              </w:rPr>
            </w:pPr>
            <w:r w:rsidRPr="00110435">
              <w:rPr>
                <w:sz w:val="28"/>
                <w:szCs w:val="28"/>
                <w:lang w:val="ru-RU"/>
              </w:rPr>
              <w:t>Контрольное мероприятие с участием родителей по организации и качеству питания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5" w:rsidRPr="00110435" w:rsidRDefault="00110435">
            <w:pPr>
              <w:jc w:val="center"/>
              <w:rPr>
                <w:sz w:val="28"/>
                <w:szCs w:val="28"/>
                <w:lang w:val="ru-RU"/>
              </w:rPr>
            </w:pPr>
            <w:r w:rsidRPr="00110435">
              <w:rPr>
                <w:sz w:val="28"/>
                <w:szCs w:val="28"/>
                <w:lang w:val="ru-RU"/>
              </w:rPr>
              <w:t>Два раза в месяц (по согласованию)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5" w:rsidRDefault="001104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Ларионова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</w:tbl>
    <w:p w:rsidR="00110435" w:rsidRDefault="00110435" w:rsidP="00110435">
      <w:pPr>
        <w:jc w:val="center"/>
        <w:rPr>
          <w:sz w:val="28"/>
          <w:szCs w:val="28"/>
        </w:rPr>
      </w:pPr>
    </w:p>
    <w:p w:rsidR="00110435" w:rsidRDefault="00110435" w:rsidP="00110435"/>
    <w:p w:rsidR="00110435" w:rsidRDefault="00110435" w:rsidP="001104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Акт №</w:t>
      </w:r>
    </w:p>
    <w:p w:rsidR="00110435" w:rsidRDefault="00110435" w:rsidP="001104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Проверки школьной столовой комиссией по контролю организации питания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>.</w:t>
      </w:r>
    </w:p>
    <w:p w:rsidR="00110435" w:rsidRDefault="00110435" w:rsidP="001104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</w:t>
      </w:r>
      <w:r>
        <w:rPr>
          <w:b/>
          <w:sz w:val="24"/>
          <w:szCs w:val="24"/>
        </w:rPr>
        <w:t>___________</w:t>
      </w:r>
      <w:r>
        <w:rPr>
          <w:sz w:val="24"/>
          <w:szCs w:val="24"/>
        </w:rPr>
        <w:t>года</w:t>
      </w:r>
      <w:proofErr w:type="spellEnd"/>
    </w:p>
    <w:p w:rsidR="00110435" w:rsidRDefault="00110435" w:rsidP="00110435">
      <w:pPr>
        <w:rPr>
          <w:sz w:val="24"/>
          <w:szCs w:val="24"/>
        </w:rPr>
      </w:pPr>
    </w:p>
    <w:p w:rsidR="00110435" w:rsidRDefault="00110435" w:rsidP="00110435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в составе:</w:t>
      </w: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 </w:t>
      </w: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 </w:t>
      </w:r>
    </w:p>
    <w:p w:rsidR="00110435" w:rsidRDefault="00110435" w:rsidP="00110435">
      <w:pPr>
        <w:rPr>
          <w:sz w:val="24"/>
          <w:szCs w:val="24"/>
        </w:rPr>
      </w:pP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>Составили настоящий акт в том, что _________(дата)</w:t>
      </w: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________(время)  была проведена проверка качества питания в школьной столовой. </w:t>
      </w: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>Время проверки: 20 минут (одна большая перемена)</w:t>
      </w: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>В ходе проверки выявлено: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10435" w:rsidTr="001104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5" w:rsidRDefault="001104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5" w:rsidRDefault="001104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110435" w:rsidTr="001104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5" w:rsidRDefault="001104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Температура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5" w:rsidRDefault="00110435">
            <w:pPr>
              <w:rPr>
                <w:sz w:val="24"/>
                <w:szCs w:val="24"/>
              </w:rPr>
            </w:pPr>
          </w:p>
        </w:tc>
      </w:tr>
      <w:tr w:rsidR="00110435" w:rsidTr="001104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5" w:rsidRDefault="001104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соответствие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5" w:rsidRDefault="00110435">
            <w:pPr>
              <w:rPr>
                <w:sz w:val="24"/>
                <w:szCs w:val="24"/>
              </w:rPr>
            </w:pPr>
          </w:p>
        </w:tc>
      </w:tr>
      <w:tr w:rsidR="00110435" w:rsidTr="001104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5" w:rsidRDefault="001104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Вкусовые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качества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5" w:rsidRDefault="00110435">
            <w:pPr>
              <w:rPr>
                <w:sz w:val="24"/>
                <w:szCs w:val="24"/>
              </w:rPr>
            </w:pPr>
          </w:p>
        </w:tc>
      </w:tr>
      <w:tr w:rsidR="00110435" w:rsidTr="001104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5" w:rsidRPr="00110435" w:rsidRDefault="00110435">
            <w:pPr>
              <w:rPr>
                <w:sz w:val="24"/>
                <w:szCs w:val="24"/>
                <w:lang w:val="ru-RU"/>
              </w:rPr>
            </w:pPr>
            <w:r w:rsidRPr="00110435">
              <w:rPr>
                <w:sz w:val="24"/>
                <w:szCs w:val="24"/>
                <w:lang w:val="ru-RU"/>
              </w:rPr>
              <w:t>Соответствие приготовленных блюд утвержденному меню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5" w:rsidRPr="00110435" w:rsidRDefault="001104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10435" w:rsidRDefault="00110435" w:rsidP="00110435">
      <w:pPr>
        <w:rPr>
          <w:sz w:val="24"/>
          <w:szCs w:val="24"/>
        </w:rPr>
      </w:pP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Организация питания: </w:t>
      </w: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>Предложения:</w:t>
      </w: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</w:t>
      </w: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</w:t>
      </w: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</w:t>
      </w: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 xml:space="preserve"> С актом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(а):</w:t>
      </w: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         __________________       ______________                             </w:t>
      </w: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 xml:space="preserve">     (должность)                         (подпись)                        (ФИО)</w:t>
      </w:r>
    </w:p>
    <w:p w:rsidR="00110435" w:rsidRDefault="00110435" w:rsidP="00110435">
      <w:pPr>
        <w:rPr>
          <w:sz w:val="24"/>
          <w:szCs w:val="24"/>
        </w:rPr>
      </w:pPr>
    </w:p>
    <w:p w:rsidR="00110435" w:rsidRDefault="00110435" w:rsidP="00110435">
      <w:pPr>
        <w:rPr>
          <w:sz w:val="24"/>
          <w:szCs w:val="24"/>
        </w:rPr>
      </w:pPr>
      <w:r>
        <w:rPr>
          <w:sz w:val="24"/>
          <w:szCs w:val="24"/>
        </w:rPr>
        <w:t>Комиссия с актом ознакомлена:</w:t>
      </w:r>
    </w:p>
    <w:p w:rsidR="009222B1" w:rsidRDefault="009222B1"/>
    <w:sectPr w:rsidR="0092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D8"/>
    <w:rsid w:val="00043FAA"/>
    <w:rsid w:val="00110435"/>
    <w:rsid w:val="002631D8"/>
    <w:rsid w:val="0092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4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4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4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4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NewSchool</dc:creator>
  <cp:keywords/>
  <dc:description/>
  <cp:lastModifiedBy>NewSchool</cp:lastModifiedBy>
  <cp:revision>3</cp:revision>
  <dcterms:created xsi:type="dcterms:W3CDTF">2022-11-21T08:38:00Z</dcterms:created>
  <dcterms:modified xsi:type="dcterms:W3CDTF">2022-11-21T08:39:00Z</dcterms:modified>
</cp:coreProperties>
</file>